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240" w:lineRule="exact"/>
        <w:ind w:left="-42" w:leftChars="-135" w:hanging="282" w:hangingChars="64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18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18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18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18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spacing w:line="14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  <w:lang w:eastAsia="zh-CN"/>
        </w:rPr>
      </w:pPr>
    </w:p>
    <w:p>
      <w:pPr>
        <w:spacing w:line="140" w:lineRule="exact"/>
        <w:jc w:val="both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曲开社事发〔2020〕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</w:t>
      </w:r>
    </w:p>
    <w:p>
      <w:pPr>
        <w:spacing w:line="16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spacing w:line="16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spacing w:line="160" w:lineRule="exact"/>
        <w:jc w:val="center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</w:p>
    <w:p>
      <w:pPr>
        <w:spacing w:line="160" w:lineRule="exact"/>
        <w:jc w:val="center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曲靖经济技术开发区社会事业局关于印发曲靖经济技术开发区2020年民办义务教育学校自主招生实施办法（试行）的通知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区域各民办义务教育学校：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贯彻落实《云南省教育厅关于义务教育招生入学工作的实施意见》（云教发〔2020〕14号）及《曲靖市民办义务教育学校招生入学实施办法（试行）》（〔2020〕-389号）文件精神，经曲靖经开区社会事业局研究同意，现将曲靖经济技术开发区2020年民办义务教育学校自主招生实施办法（试行）印发给你们，请认真贯彻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曲靖一中卓立学校2020年小升初自主招生公告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关于北附曲靖经开区实验2020年招生的公告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曲靖经开区育才学校2020年自主招生公告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曲靖经济技术开发区社会事业局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4800" w:firstLineChars="150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4800" w:firstLineChars="150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4800" w:firstLineChars="150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4800" w:firstLineChars="150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4800" w:firstLineChars="150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4800" w:firstLineChars="150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4800" w:firstLineChars="150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4800" w:firstLineChars="150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4800" w:firstLineChars="150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4800" w:firstLineChars="150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4800" w:firstLineChars="150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4800" w:firstLineChars="150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Bdr>
          <w:top w:val="single" w:color="auto" w:sz="4" w:space="0"/>
          <w:bottom w:val="single" w:color="auto" w:sz="4" w:space="1"/>
        </w:pBdr>
        <w:adjustRightInd w:val="0"/>
        <w:snapToGrid w:val="0"/>
        <w:spacing w:line="580" w:lineRule="exact"/>
        <w:ind w:firstLine="280" w:firstLineChars="100"/>
        <w:outlineLvl w:val="0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曲靖经济技术开发区社会事业局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 xml:space="preserve">     2020年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日印发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曲靖经济技术开发区2020年民办义务教育学校自主招生实施办法（试行）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为进一步规范曲靖经济技术开发区民办义务教育学校招生入学工作，维护教育公平，营造良好教育生态，根据《中共中央 国务院关于深化教育教学改革全面提高义务教育质量的意见》（中发〔2019〕26号）和《云南省教育厅关于义务教育招生入学工作的实施意见》（云教发〔2020〕14号）、《曲靖市民办义务教育学校招生入学实施办法（试行）》（〔2020〕-389号）精神，结合本地实际，特制定本实施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招生原则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依据《曲靖市民办义务教育学校招生入学实施办法（试行）》（〔2020〕-389号）精神执行。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招生办法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）招生对象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1.具有曲靖户籍。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2.初中招收2020年应届小学毕业生。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3.小学招收年满6周岁适龄儿童。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）报名地点、时间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曲靖一中卓立学校：7月9日（上午9：00-12：00，下午15：00-17：30）。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北附曲靖经开区实验学校：7月9日（上午9：00-12：00，下午15：00-17：30）。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曲靖经开区育才学校：7月9日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报名地点：各民办学校。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）经开区各民办学校自主招生计划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曲靖一中卓立学校：自主招生初中500人。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北附曲靖经开区实验学校：自主招生初中160人，小学142人。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曲靖经开区育才学校：自主招生初中50人，小学50人。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）自主招生学生学费收费标准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曲靖一中卓立学校16000元/年，北附曲靖经开区实验学校初中14800元/年，小学13800元/年，曲靖经开区育才学校初中4000元/年，小学3600元/年。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录取办法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截止报名时间结束，按照有关规定要求，当民办义务教育学校自主招生报名人数超过自主招生计划的，各招生学校要立即对报名信息进行签字、盖章封存，并于3日内报经开区社会事业局。由经开区社会事业局统一组织电脑随机录取。信息封存与录取工作要做到全程录像，录取工作应邀请纪检监察人员、人大代表、政协委员、新闻媒体和学生家长代表全程监督并委托公证机构全程现场公证，录取结果即时公开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截止报名时间结束，若民办义务教育学校自主招生报名人数未超过自主招生计划的，民办义务教育学校可自主、自愿继续组织招生入学报名，直至达到自主招生计划数为止，但新学年开学一周后不得再继续组织报名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报名期间，因受疫情影响，各学校要按照疫情防控相关工作要求，认真组织落实疫情防控工作，确保招生工作平稳、安全、有序进行。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5120" w:firstLineChars="160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4800" w:firstLineChars="150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4800" w:firstLineChars="150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4800" w:firstLineChars="150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left"/>
        <w:textAlignment w:val="auto"/>
        <w:outlineLvl w:val="9"/>
        <w:rPr>
          <w:rStyle w:val="36"/>
          <w:rFonts w:hint="default" w:ascii="Times New Roman" w:hAnsi="Times New Roman" w:eastAsia="方正仿宋_GBK" w:cs="Times New Roman"/>
          <w:sz w:val="8"/>
          <w:szCs w:val="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57" w:right="1474" w:bottom="1191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?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>—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>—</w:t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>—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>—</w:t>
    </w:r>
  </w:p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A7"/>
    <w:rsid w:val="000025EC"/>
    <w:rsid w:val="0000263C"/>
    <w:rsid w:val="00003A1D"/>
    <w:rsid w:val="00016833"/>
    <w:rsid w:val="00020412"/>
    <w:rsid w:val="00020B22"/>
    <w:rsid w:val="00026ACC"/>
    <w:rsid w:val="00032898"/>
    <w:rsid w:val="00033C7C"/>
    <w:rsid w:val="00034575"/>
    <w:rsid w:val="00040A95"/>
    <w:rsid w:val="0004167F"/>
    <w:rsid w:val="00042314"/>
    <w:rsid w:val="00047A59"/>
    <w:rsid w:val="00047DCD"/>
    <w:rsid w:val="00051AF4"/>
    <w:rsid w:val="00054593"/>
    <w:rsid w:val="000561B2"/>
    <w:rsid w:val="000605C3"/>
    <w:rsid w:val="00061321"/>
    <w:rsid w:val="00062F46"/>
    <w:rsid w:val="00065D5A"/>
    <w:rsid w:val="00066712"/>
    <w:rsid w:val="000669F8"/>
    <w:rsid w:val="00067295"/>
    <w:rsid w:val="00067D43"/>
    <w:rsid w:val="00071900"/>
    <w:rsid w:val="000726B8"/>
    <w:rsid w:val="00072BA0"/>
    <w:rsid w:val="000745E1"/>
    <w:rsid w:val="00074D21"/>
    <w:rsid w:val="00075AEC"/>
    <w:rsid w:val="0008048B"/>
    <w:rsid w:val="000846BA"/>
    <w:rsid w:val="000864B0"/>
    <w:rsid w:val="00086C47"/>
    <w:rsid w:val="00087805"/>
    <w:rsid w:val="000905F1"/>
    <w:rsid w:val="000934F1"/>
    <w:rsid w:val="000941C5"/>
    <w:rsid w:val="0009488C"/>
    <w:rsid w:val="000952CC"/>
    <w:rsid w:val="0009729B"/>
    <w:rsid w:val="000A01DF"/>
    <w:rsid w:val="000A0A74"/>
    <w:rsid w:val="000A111B"/>
    <w:rsid w:val="000A1924"/>
    <w:rsid w:val="000A192C"/>
    <w:rsid w:val="000A1A38"/>
    <w:rsid w:val="000A39DD"/>
    <w:rsid w:val="000A4226"/>
    <w:rsid w:val="000A61FF"/>
    <w:rsid w:val="000A62E8"/>
    <w:rsid w:val="000A79E3"/>
    <w:rsid w:val="000B14B7"/>
    <w:rsid w:val="000B2516"/>
    <w:rsid w:val="000B28DB"/>
    <w:rsid w:val="000C18EE"/>
    <w:rsid w:val="000C36BA"/>
    <w:rsid w:val="000D4269"/>
    <w:rsid w:val="000D78A3"/>
    <w:rsid w:val="000E02B0"/>
    <w:rsid w:val="000E0836"/>
    <w:rsid w:val="000E5FAC"/>
    <w:rsid w:val="000E663F"/>
    <w:rsid w:val="000F511F"/>
    <w:rsid w:val="000F69AA"/>
    <w:rsid w:val="0010056F"/>
    <w:rsid w:val="00101B46"/>
    <w:rsid w:val="00102498"/>
    <w:rsid w:val="0010561D"/>
    <w:rsid w:val="0011172F"/>
    <w:rsid w:val="00111D23"/>
    <w:rsid w:val="00112BE2"/>
    <w:rsid w:val="0011311C"/>
    <w:rsid w:val="00113408"/>
    <w:rsid w:val="00113BE7"/>
    <w:rsid w:val="00120F33"/>
    <w:rsid w:val="001247E6"/>
    <w:rsid w:val="001261BD"/>
    <w:rsid w:val="00131AC3"/>
    <w:rsid w:val="00131C77"/>
    <w:rsid w:val="00135738"/>
    <w:rsid w:val="001462D4"/>
    <w:rsid w:val="00150050"/>
    <w:rsid w:val="00152A42"/>
    <w:rsid w:val="00152B69"/>
    <w:rsid w:val="00160C03"/>
    <w:rsid w:val="00161FEB"/>
    <w:rsid w:val="00165C86"/>
    <w:rsid w:val="0016657B"/>
    <w:rsid w:val="0016760E"/>
    <w:rsid w:val="001750C4"/>
    <w:rsid w:val="00176B9E"/>
    <w:rsid w:val="00183947"/>
    <w:rsid w:val="00183EF3"/>
    <w:rsid w:val="00196AD7"/>
    <w:rsid w:val="001A1ED1"/>
    <w:rsid w:val="001A6930"/>
    <w:rsid w:val="001A6EF9"/>
    <w:rsid w:val="001B00AE"/>
    <w:rsid w:val="001B1C06"/>
    <w:rsid w:val="001B6266"/>
    <w:rsid w:val="001B6D14"/>
    <w:rsid w:val="001B7237"/>
    <w:rsid w:val="001C049D"/>
    <w:rsid w:val="001C337E"/>
    <w:rsid w:val="001C39CE"/>
    <w:rsid w:val="001C4B07"/>
    <w:rsid w:val="001C504C"/>
    <w:rsid w:val="001C74D8"/>
    <w:rsid w:val="001D69BE"/>
    <w:rsid w:val="001E1A3B"/>
    <w:rsid w:val="001E2E4D"/>
    <w:rsid w:val="001E5387"/>
    <w:rsid w:val="001E5E92"/>
    <w:rsid w:val="001E74AB"/>
    <w:rsid w:val="001F1E1F"/>
    <w:rsid w:val="001F29BE"/>
    <w:rsid w:val="001F4E8E"/>
    <w:rsid w:val="001F73CB"/>
    <w:rsid w:val="002045AC"/>
    <w:rsid w:val="002049AE"/>
    <w:rsid w:val="00205097"/>
    <w:rsid w:val="0020694B"/>
    <w:rsid w:val="002153FC"/>
    <w:rsid w:val="002170AF"/>
    <w:rsid w:val="00220C8B"/>
    <w:rsid w:val="00222DD1"/>
    <w:rsid w:val="002236C3"/>
    <w:rsid w:val="00225531"/>
    <w:rsid w:val="002366F4"/>
    <w:rsid w:val="00236B39"/>
    <w:rsid w:val="0023777A"/>
    <w:rsid w:val="0023779E"/>
    <w:rsid w:val="002405C3"/>
    <w:rsid w:val="00242685"/>
    <w:rsid w:val="0024429A"/>
    <w:rsid w:val="00245B80"/>
    <w:rsid w:val="002525DE"/>
    <w:rsid w:val="0025269A"/>
    <w:rsid w:val="002609EF"/>
    <w:rsid w:val="0026104E"/>
    <w:rsid w:val="00262994"/>
    <w:rsid w:val="00262AF4"/>
    <w:rsid w:val="00263176"/>
    <w:rsid w:val="00265B99"/>
    <w:rsid w:val="00265C8F"/>
    <w:rsid w:val="00267443"/>
    <w:rsid w:val="0027424A"/>
    <w:rsid w:val="00275371"/>
    <w:rsid w:val="0028113F"/>
    <w:rsid w:val="0028114F"/>
    <w:rsid w:val="00290DF1"/>
    <w:rsid w:val="00293DD8"/>
    <w:rsid w:val="00294CAB"/>
    <w:rsid w:val="0029630E"/>
    <w:rsid w:val="002A66B2"/>
    <w:rsid w:val="002B0C65"/>
    <w:rsid w:val="002B1AB0"/>
    <w:rsid w:val="002B3BCC"/>
    <w:rsid w:val="002C4A5C"/>
    <w:rsid w:val="002C5493"/>
    <w:rsid w:val="002C5B73"/>
    <w:rsid w:val="002C6EDE"/>
    <w:rsid w:val="002C7C8E"/>
    <w:rsid w:val="002D119E"/>
    <w:rsid w:val="002D52FE"/>
    <w:rsid w:val="002D5678"/>
    <w:rsid w:val="002D5CC7"/>
    <w:rsid w:val="002D7AB1"/>
    <w:rsid w:val="002E435C"/>
    <w:rsid w:val="002E5B2A"/>
    <w:rsid w:val="002E69B2"/>
    <w:rsid w:val="002E7E92"/>
    <w:rsid w:val="002F2911"/>
    <w:rsid w:val="002F342F"/>
    <w:rsid w:val="002F36B5"/>
    <w:rsid w:val="002F4F60"/>
    <w:rsid w:val="002F5586"/>
    <w:rsid w:val="00301E18"/>
    <w:rsid w:val="00303D66"/>
    <w:rsid w:val="003041BE"/>
    <w:rsid w:val="0031258C"/>
    <w:rsid w:val="00313A18"/>
    <w:rsid w:val="00315C07"/>
    <w:rsid w:val="00316C2B"/>
    <w:rsid w:val="00316E45"/>
    <w:rsid w:val="00321357"/>
    <w:rsid w:val="00322340"/>
    <w:rsid w:val="00322846"/>
    <w:rsid w:val="00323DAD"/>
    <w:rsid w:val="003268A7"/>
    <w:rsid w:val="00334CEC"/>
    <w:rsid w:val="003361EC"/>
    <w:rsid w:val="00336BCD"/>
    <w:rsid w:val="003378F3"/>
    <w:rsid w:val="00340E74"/>
    <w:rsid w:val="00341179"/>
    <w:rsid w:val="0034453A"/>
    <w:rsid w:val="003605E3"/>
    <w:rsid w:val="00362A73"/>
    <w:rsid w:val="0036549E"/>
    <w:rsid w:val="00366296"/>
    <w:rsid w:val="00373BDB"/>
    <w:rsid w:val="003760B1"/>
    <w:rsid w:val="003812F8"/>
    <w:rsid w:val="0038414B"/>
    <w:rsid w:val="00384897"/>
    <w:rsid w:val="0038777F"/>
    <w:rsid w:val="00392D40"/>
    <w:rsid w:val="003930C1"/>
    <w:rsid w:val="003A1ED6"/>
    <w:rsid w:val="003A3CD4"/>
    <w:rsid w:val="003B32A9"/>
    <w:rsid w:val="003B5AC9"/>
    <w:rsid w:val="003C10AB"/>
    <w:rsid w:val="003C2718"/>
    <w:rsid w:val="003C39CB"/>
    <w:rsid w:val="003C6597"/>
    <w:rsid w:val="003D59C9"/>
    <w:rsid w:val="003D5D89"/>
    <w:rsid w:val="003E07F5"/>
    <w:rsid w:val="003E1A53"/>
    <w:rsid w:val="003E3E5C"/>
    <w:rsid w:val="003E51F2"/>
    <w:rsid w:val="003E7B76"/>
    <w:rsid w:val="003F0A18"/>
    <w:rsid w:val="003F1703"/>
    <w:rsid w:val="003F4E02"/>
    <w:rsid w:val="003F4FBA"/>
    <w:rsid w:val="003F71C9"/>
    <w:rsid w:val="0040081E"/>
    <w:rsid w:val="00400DCA"/>
    <w:rsid w:val="004022F6"/>
    <w:rsid w:val="004034A4"/>
    <w:rsid w:val="00405284"/>
    <w:rsid w:val="004071DD"/>
    <w:rsid w:val="00412B1A"/>
    <w:rsid w:val="00412D09"/>
    <w:rsid w:val="00413E9E"/>
    <w:rsid w:val="00415C87"/>
    <w:rsid w:val="00417E6D"/>
    <w:rsid w:val="00420982"/>
    <w:rsid w:val="00423069"/>
    <w:rsid w:val="004233BC"/>
    <w:rsid w:val="00424C5E"/>
    <w:rsid w:val="00426C3A"/>
    <w:rsid w:val="0043067B"/>
    <w:rsid w:val="00431C0B"/>
    <w:rsid w:val="00433C90"/>
    <w:rsid w:val="00435F4F"/>
    <w:rsid w:val="00437F24"/>
    <w:rsid w:val="0044539F"/>
    <w:rsid w:val="004479F9"/>
    <w:rsid w:val="00452BB5"/>
    <w:rsid w:val="00464377"/>
    <w:rsid w:val="0046554E"/>
    <w:rsid w:val="00476F2D"/>
    <w:rsid w:val="0047736F"/>
    <w:rsid w:val="004811F7"/>
    <w:rsid w:val="00490D25"/>
    <w:rsid w:val="0049133F"/>
    <w:rsid w:val="00491D5E"/>
    <w:rsid w:val="004A02E4"/>
    <w:rsid w:val="004A16D7"/>
    <w:rsid w:val="004A3EE2"/>
    <w:rsid w:val="004A4124"/>
    <w:rsid w:val="004A6DB6"/>
    <w:rsid w:val="004B3ADD"/>
    <w:rsid w:val="004B3DC7"/>
    <w:rsid w:val="004B5C94"/>
    <w:rsid w:val="004B7DAE"/>
    <w:rsid w:val="004C18E2"/>
    <w:rsid w:val="004C1EC0"/>
    <w:rsid w:val="004C3B55"/>
    <w:rsid w:val="004C489D"/>
    <w:rsid w:val="004D167F"/>
    <w:rsid w:val="004D458C"/>
    <w:rsid w:val="004D5693"/>
    <w:rsid w:val="004D5EDC"/>
    <w:rsid w:val="004D697B"/>
    <w:rsid w:val="004D7396"/>
    <w:rsid w:val="004D773B"/>
    <w:rsid w:val="004E083B"/>
    <w:rsid w:val="004E1739"/>
    <w:rsid w:val="004E1C7C"/>
    <w:rsid w:val="004E4214"/>
    <w:rsid w:val="004E6036"/>
    <w:rsid w:val="004E62ED"/>
    <w:rsid w:val="004E70B7"/>
    <w:rsid w:val="004F2767"/>
    <w:rsid w:val="004F3DB2"/>
    <w:rsid w:val="004F5048"/>
    <w:rsid w:val="004F610E"/>
    <w:rsid w:val="004F6594"/>
    <w:rsid w:val="004F6761"/>
    <w:rsid w:val="004F6E97"/>
    <w:rsid w:val="00501AB6"/>
    <w:rsid w:val="00502B32"/>
    <w:rsid w:val="005030C3"/>
    <w:rsid w:val="00504C8F"/>
    <w:rsid w:val="005051FC"/>
    <w:rsid w:val="005069C4"/>
    <w:rsid w:val="005077D7"/>
    <w:rsid w:val="0050785A"/>
    <w:rsid w:val="00507C0F"/>
    <w:rsid w:val="00511816"/>
    <w:rsid w:val="00512BB4"/>
    <w:rsid w:val="00522D8E"/>
    <w:rsid w:val="00526462"/>
    <w:rsid w:val="00526D23"/>
    <w:rsid w:val="00533B67"/>
    <w:rsid w:val="0053597E"/>
    <w:rsid w:val="005374EF"/>
    <w:rsid w:val="005379BD"/>
    <w:rsid w:val="005442E2"/>
    <w:rsid w:val="0054573F"/>
    <w:rsid w:val="00545E2B"/>
    <w:rsid w:val="00554E0D"/>
    <w:rsid w:val="00556C6B"/>
    <w:rsid w:val="00556DBB"/>
    <w:rsid w:val="00560880"/>
    <w:rsid w:val="00565DEB"/>
    <w:rsid w:val="00565FED"/>
    <w:rsid w:val="0057297B"/>
    <w:rsid w:val="0057401E"/>
    <w:rsid w:val="00575E3F"/>
    <w:rsid w:val="00577FF4"/>
    <w:rsid w:val="00581256"/>
    <w:rsid w:val="005813E4"/>
    <w:rsid w:val="005838E5"/>
    <w:rsid w:val="0058397A"/>
    <w:rsid w:val="005865E6"/>
    <w:rsid w:val="00592102"/>
    <w:rsid w:val="005942E8"/>
    <w:rsid w:val="00595324"/>
    <w:rsid w:val="00596E18"/>
    <w:rsid w:val="005A0642"/>
    <w:rsid w:val="005A1B85"/>
    <w:rsid w:val="005A26E2"/>
    <w:rsid w:val="005A5A98"/>
    <w:rsid w:val="005A7126"/>
    <w:rsid w:val="005A76AF"/>
    <w:rsid w:val="005B05DE"/>
    <w:rsid w:val="005B40A2"/>
    <w:rsid w:val="005B473E"/>
    <w:rsid w:val="005B7E22"/>
    <w:rsid w:val="005C155A"/>
    <w:rsid w:val="005C51CF"/>
    <w:rsid w:val="005D01F3"/>
    <w:rsid w:val="005D09EB"/>
    <w:rsid w:val="005D2F49"/>
    <w:rsid w:val="005D36CE"/>
    <w:rsid w:val="005D4679"/>
    <w:rsid w:val="005D69CF"/>
    <w:rsid w:val="005E0C89"/>
    <w:rsid w:val="005E5EA1"/>
    <w:rsid w:val="005F2B75"/>
    <w:rsid w:val="005F36D2"/>
    <w:rsid w:val="005F6EAB"/>
    <w:rsid w:val="0060139B"/>
    <w:rsid w:val="006029B9"/>
    <w:rsid w:val="00605C9D"/>
    <w:rsid w:val="00605FDD"/>
    <w:rsid w:val="00611DF1"/>
    <w:rsid w:val="00612050"/>
    <w:rsid w:val="0061570D"/>
    <w:rsid w:val="0061578D"/>
    <w:rsid w:val="0061746C"/>
    <w:rsid w:val="00617F50"/>
    <w:rsid w:val="00624273"/>
    <w:rsid w:val="006249EC"/>
    <w:rsid w:val="00624F01"/>
    <w:rsid w:val="00627DD7"/>
    <w:rsid w:val="00630362"/>
    <w:rsid w:val="00632BF4"/>
    <w:rsid w:val="00634563"/>
    <w:rsid w:val="00640E80"/>
    <w:rsid w:val="00641853"/>
    <w:rsid w:val="00643D4F"/>
    <w:rsid w:val="00644C68"/>
    <w:rsid w:val="0064714C"/>
    <w:rsid w:val="006519F2"/>
    <w:rsid w:val="00651B11"/>
    <w:rsid w:val="006532E2"/>
    <w:rsid w:val="00660AAA"/>
    <w:rsid w:val="00662DBF"/>
    <w:rsid w:val="006664D1"/>
    <w:rsid w:val="0067024B"/>
    <w:rsid w:val="0067086F"/>
    <w:rsid w:val="0067167E"/>
    <w:rsid w:val="00676DAD"/>
    <w:rsid w:val="00680B60"/>
    <w:rsid w:val="00682484"/>
    <w:rsid w:val="0068483F"/>
    <w:rsid w:val="006852D5"/>
    <w:rsid w:val="006856E3"/>
    <w:rsid w:val="00685FF7"/>
    <w:rsid w:val="00690BBA"/>
    <w:rsid w:val="00693261"/>
    <w:rsid w:val="00695433"/>
    <w:rsid w:val="00696000"/>
    <w:rsid w:val="006962F7"/>
    <w:rsid w:val="00697FEE"/>
    <w:rsid w:val="006A633D"/>
    <w:rsid w:val="006A7422"/>
    <w:rsid w:val="006B42A2"/>
    <w:rsid w:val="006B42DE"/>
    <w:rsid w:val="006B42EC"/>
    <w:rsid w:val="006B50E8"/>
    <w:rsid w:val="006C1882"/>
    <w:rsid w:val="006C3D98"/>
    <w:rsid w:val="006C7824"/>
    <w:rsid w:val="006C7942"/>
    <w:rsid w:val="006D0463"/>
    <w:rsid w:val="006D0EF3"/>
    <w:rsid w:val="006D4EDE"/>
    <w:rsid w:val="006D5B63"/>
    <w:rsid w:val="006D7A99"/>
    <w:rsid w:val="006E350F"/>
    <w:rsid w:val="006E700B"/>
    <w:rsid w:val="006E792D"/>
    <w:rsid w:val="006F107F"/>
    <w:rsid w:val="006F2D77"/>
    <w:rsid w:val="006F3E55"/>
    <w:rsid w:val="006F4581"/>
    <w:rsid w:val="006F50A7"/>
    <w:rsid w:val="007013FC"/>
    <w:rsid w:val="00701F00"/>
    <w:rsid w:val="00703903"/>
    <w:rsid w:val="007050F9"/>
    <w:rsid w:val="00711D57"/>
    <w:rsid w:val="00715CF7"/>
    <w:rsid w:val="007166C6"/>
    <w:rsid w:val="00716735"/>
    <w:rsid w:val="00717790"/>
    <w:rsid w:val="00721054"/>
    <w:rsid w:val="007229F8"/>
    <w:rsid w:val="00722CE1"/>
    <w:rsid w:val="00725E42"/>
    <w:rsid w:val="00725F28"/>
    <w:rsid w:val="0072647D"/>
    <w:rsid w:val="00727643"/>
    <w:rsid w:val="00730822"/>
    <w:rsid w:val="00730F35"/>
    <w:rsid w:val="007319F9"/>
    <w:rsid w:val="00734225"/>
    <w:rsid w:val="00741C20"/>
    <w:rsid w:val="00743E6A"/>
    <w:rsid w:val="00744FF8"/>
    <w:rsid w:val="00745AAD"/>
    <w:rsid w:val="00745CAF"/>
    <w:rsid w:val="00746F26"/>
    <w:rsid w:val="0075194D"/>
    <w:rsid w:val="007526CB"/>
    <w:rsid w:val="00753716"/>
    <w:rsid w:val="00755F7A"/>
    <w:rsid w:val="0075674D"/>
    <w:rsid w:val="0076203D"/>
    <w:rsid w:val="007620AD"/>
    <w:rsid w:val="00767BEF"/>
    <w:rsid w:val="00771C86"/>
    <w:rsid w:val="00776A88"/>
    <w:rsid w:val="00777288"/>
    <w:rsid w:val="00780A19"/>
    <w:rsid w:val="00783AAD"/>
    <w:rsid w:val="0078625B"/>
    <w:rsid w:val="00786939"/>
    <w:rsid w:val="0079055C"/>
    <w:rsid w:val="007936D4"/>
    <w:rsid w:val="00793FD8"/>
    <w:rsid w:val="007966E2"/>
    <w:rsid w:val="007A017C"/>
    <w:rsid w:val="007A1EAE"/>
    <w:rsid w:val="007A374C"/>
    <w:rsid w:val="007A56FB"/>
    <w:rsid w:val="007A71DA"/>
    <w:rsid w:val="007B00D2"/>
    <w:rsid w:val="007B2E0D"/>
    <w:rsid w:val="007B5298"/>
    <w:rsid w:val="007B6EC2"/>
    <w:rsid w:val="007C239D"/>
    <w:rsid w:val="007C2E7B"/>
    <w:rsid w:val="007C3D94"/>
    <w:rsid w:val="007C4602"/>
    <w:rsid w:val="007D0239"/>
    <w:rsid w:val="007D0EBE"/>
    <w:rsid w:val="007D27B3"/>
    <w:rsid w:val="007D462A"/>
    <w:rsid w:val="007D5F71"/>
    <w:rsid w:val="007E1EE3"/>
    <w:rsid w:val="007E2D7A"/>
    <w:rsid w:val="007E2DAF"/>
    <w:rsid w:val="007F0D93"/>
    <w:rsid w:val="007F11E7"/>
    <w:rsid w:val="007F740D"/>
    <w:rsid w:val="007F75E0"/>
    <w:rsid w:val="008009FB"/>
    <w:rsid w:val="00802D77"/>
    <w:rsid w:val="00803ED2"/>
    <w:rsid w:val="00803ED4"/>
    <w:rsid w:val="008058BE"/>
    <w:rsid w:val="00806B0C"/>
    <w:rsid w:val="008169CB"/>
    <w:rsid w:val="00821A32"/>
    <w:rsid w:val="008232F9"/>
    <w:rsid w:val="00824929"/>
    <w:rsid w:val="00827164"/>
    <w:rsid w:val="00827731"/>
    <w:rsid w:val="00830316"/>
    <w:rsid w:val="00830F5E"/>
    <w:rsid w:val="008312F4"/>
    <w:rsid w:val="0083248E"/>
    <w:rsid w:val="008407D0"/>
    <w:rsid w:val="00841DC5"/>
    <w:rsid w:val="008424D7"/>
    <w:rsid w:val="00842E10"/>
    <w:rsid w:val="0085066B"/>
    <w:rsid w:val="008526F4"/>
    <w:rsid w:val="0085401E"/>
    <w:rsid w:val="00860CF0"/>
    <w:rsid w:val="00861EF4"/>
    <w:rsid w:val="0087045D"/>
    <w:rsid w:val="00875962"/>
    <w:rsid w:val="00881EF5"/>
    <w:rsid w:val="00883911"/>
    <w:rsid w:val="008862DA"/>
    <w:rsid w:val="008909B1"/>
    <w:rsid w:val="00891140"/>
    <w:rsid w:val="00892D1F"/>
    <w:rsid w:val="00892DF6"/>
    <w:rsid w:val="0089417E"/>
    <w:rsid w:val="008A17CA"/>
    <w:rsid w:val="008A4BD1"/>
    <w:rsid w:val="008A5005"/>
    <w:rsid w:val="008A5414"/>
    <w:rsid w:val="008B040D"/>
    <w:rsid w:val="008B43FE"/>
    <w:rsid w:val="008B4E6F"/>
    <w:rsid w:val="008C1DDD"/>
    <w:rsid w:val="008C22E3"/>
    <w:rsid w:val="008C32FC"/>
    <w:rsid w:val="008C33BF"/>
    <w:rsid w:val="008C4B4E"/>
    <w:rsid w:val="008C7B82"/>
    <w:rsid w:val="008C7F1D"/>
    <w:rsid w:val="008D04C7"/>
    <w:rsid w:val="008D0A04"/>
    <w:rsid w:val="008D10DA"/>
    <w:rsid w:val="008D339B"/>
    <w:rsid w:val="008D4CF6"/>
    <w:rsid w:val="008D7717"/>
    <w:rsid w:val="008E645B"/>
    <w:rsid w:val="008F079E"/>
    <w:rsid w:val="008F0CE7"/>
    <w:rsid w:val="008F138E"/>
    <w:rsid w:val="008F1569"/>
    <w:rsid w:val="008F1B93"/>
    <w:rsid w:val="008F27F9"/>
    <w:rsid w:val="008F3D87"/>
    <w:rsid w:val="008F5F3F"/>
    <w:rsid w:val="008F7D57"/>
    <w:rsid w:val="009007C9"/>
    <w:rsid w:val="00903287"/>
    <w:rsid w:val="009037D7"/>
    <w:rsid w:val="00904014"/>
    <w:rsid w:val="009060A3"/>
    <w:rsid w:val="0091388B"/>
    <w:rsid w:val="0091525E"/>
    <w:rsid w:val="009163F9"/>
    <w:rsid w:val="00921792"/>
    <w:rsid w:val="00923839"/>
    <w:rsid w:val="0092454E"/>
    <w:rsid w:val="00924F9F"/>
    <w:rsid w:val="00931194"/>
    <w:rsid w:val="009312E5"/>
    <w:rsid w:val="00933552"/>
    <w:rsid w:val="00933972"/>
    <w:rsid w:val="00934A6C"/>
    <w:rsid w:val="009359B7"/>
    <w:rsid w:val="009367F8"/>
    <w:rsid w:val="009430A2"/>
    <w:rsid w:val="00945E9D"/>
    <w:rsid w:val="009514FE"/>
    <w:rsid w:val="00951537"/>
    <w:rsid w:val="00951FA4"/>
    <w:rsid w:val="0095279F"/>
    <w:rsid w:val="00953110"/>
    <w:rsid w:val="00955324"/>
    <w:rsid w:val="0095672C"/>
    <w:rsid w:val="009618C5"/>
    <w:rsid w:val="00961E43"/>
    <w:rsid w:val="009641ED"/>
    <w:rsid w:val="00965E3E"/>
    <w:rsid w:val="00974CBB"/>
    <w:rsid w:val="009757E2"/>
    <w:rsid w:val="0097662B"/>
    <w:rsid w:val="0097711A"/>
    <w:rsid w:val="00977D8C"/>
    <w:rsid w:val="009809C4"/>
    <w:rsid w:val="009827C2"/>
    <w:rsid w:val="0098346C"/>
    <w:rsid w:val="00983820"/>
    <w:rsid w:val="00983DA7"/>
    <w:rsid w:val="00985DD3"/>
    <w:rsid w:val="009872FC"/>
    <w:rsid w:val="009876D3"/>
    <w:rsid w:val="00987CE8"/>
    <w:rsid w:val="00991813"/>
    <w:rsid w:val="00992481"/>
    <w:rsid w:val="009940E5"/>
    <w:rsid w:val="009978A7"/>
    <w:rsid w:val="00997F6C"/>
    <w:rsid w:val="009A0897"/>
    <w:rsid w:val="009A3FEE"/>
    <w:rsid w:val="009A61BD"/>
    <w:rsid w:val="009A61C2"/>
    <w:rsid w:val="009B0497"/>
    <w:rsid w:val="009B136F"/>
    <w:rsid w:val="009B30AE"/>
    <w:rsid w:val="009B3B19"/>
    <w:rsid w:val="009B42B4"/>
    <w:rsid w:val="009B463F"/>
    <w:rsid w:val="009B7DFD"/>
    <w:rsid w:val="009C0DDC"/>
    <w:rsid w:val="009C2C66"/>
    <w:rsid w:val="009D61FE"/>
    <w:rsid w:val="009D75BC"/>
    <w:rsid w:val="009D77D2"/>
    <w:rsid w:val="009E3424"/>
    <w:rsid w:val="009E5BEE"/>
    <w:rsid w:val="009F1715"/>
    <w:rsid w:val="009F3E9E"/>
    <w:rsid w:val="009F4108"/>
    <w:rsid w:val="00A0032C"/>
    <w:rsid w:val="00A00761"/>
    <w:rsid w:val="00A01615"/>
    <w:rsid w:val="00A030E6"/>
    <w:rsid w:val="00A050D2"/>
    <w:rsid w:val="00A059F4"/>
    <w:rsid w:val="00A06BD6"/>
    <w:rsid w:val="00A12790"/>
    <w:rsid w:val="00A15751"/>
    <w:rsid w:val="00A160D7"/>
    <w:rsid w:val="00A169FD"/>
    <w:rsid w:val="00A179DC"/>
    <w:rsid w:val="00A32848"/>
    <w:rsid w:val="00A32B4F"/>
    <w:rsid w:val="00A406D1"/>
    <w:rsid w:val="00A42765"/>
    <w:rsid w:val="00A429D0"/>
    <w:rsid w:val="00A50C45"/>
    <w:rsid w:val="00A53FC3"/>
    <w:rsid w:val="00A61698"/>
    <w:rsid w:val="00A61A9B"/>
    <w:rsid w:val="00A6366C"/>
    <w:rsid w:val="00A7086D"/>
    <w:rsid w:val="00A71385"/>
    <w:rsid w:val="00A727B4"/>
    <w:rsid w:val="00A72DD1"/>
    <w:rsid w:val="00A73C69"/>
    <w:rsid w:val="00A76992"/>
    <w:rsid w:val="00A775D5"/>
    <w:rsid w:val="00A77CF0"/>
    <w:rsid w:val="00A81757"/>
    <w:rsid w:val="00A81E10"/>
    <w:rsid w:val="00A83113"/>
    <w:rsid w:val="00A83D0A"/>
    <w:rsid w:val="00A87415"/>
    <w:rsid w:val="00A9006D"/>
    <w:rsid w:val="00A90410"/>
    <w:rsid w:val="00A91D2F"/>
    <w:rsid w:val="00A944D6"/>
    <w:rsid w:val="00A97885"/>
    <w:rsid w:val="00AA3214"/>
    <w:rsid w:val="00AA41C4"/>
    <w:rsid w:val="00AA5943"/>
    <w:rsid w:val="00AB35FE"/>
    <w:rsid w:val="00AB6745"/>
    <w:rsid w:val="00AC0D04"/>
    <w:rsid w:val="00AC352F"/>
    <w:rsid w:val="00AC5D61"/>
    <w:rsid w:val="00AC6222"/>
    <w:rsid w:val="00AC631C"/>
    <w:rsid w:val="00AC7C5B"/>
    <w:rsid w:val="00AD11E7"/>
    <w:rsid w:val="00AD20DA"/>
    <w:rsid w:val="00AD71A9"/>
    <w:rsid w:val="00AE0685"/>
    <w:rsid w:val="00AE2072"/>
    <w:rsid w:val="00AE24BB"/>
    <w:rsid w:val="00AE28B9"/>
    <w:rsid w:val="00AE38B3"/>
    <w:rsid w:val="00AE4A1E"/>
    <w:rsid w:val="00AE55AC"/>
    <w:rsid w:val="00AE6A5E"/>
    <w:rsid w:val="00AF032D"/>
    <w:rsid w:val="00AF3373"/>
    <w:rsid w:val="00AF722D"/>
    <w:rsid w:val="00B01059"/>
    <w:rsid w:val="00B03FFC"/>
    <w:rsid w:val="00B0743A"/>
    <w:rsid w:val="00B11888"/>
    <w:rsid w:val="00B1236D"/>
    <w:rsid w:val="00B14798"/>
    <w:rsid w:val="00B15136"/>
    <w:rsid w:val="00B165E5"/>
    <w:rsid w:val="00B225F9"/>
    <w:rsid w:val="00B3047E"/>
    <w:rsid w:val="00B3243A"/>
    <w:rsid w:val="00B37D02"/>
    <w:rsid w:val="00B404BF"/>
    <w:rsid w:val="00B415CB"/>
    <w:rsid w:val="00B42525"/>
    <w:rsid w:val="00B467F4"/>
    <w:rsid w:val="00B47D30"/>
    <w:rsid w:val="00B5242C"/>
    <w:rsid w:val="00B52F16"/>
    <w:rsid w:val="00B55DAE"/>
    <w:rsid w:val="00B63BE5"/>
    <w:rsid w:val="00B66898"/>
    <w:rsid w:val="00B6744A"/>
    <w:rsid w:val="00B70770"/>
    <w:rsid w:val="00B71287"/>
    <w:rsid w:val="00B722F9"/>
    <w:rsid w:val="00B80431"/>
    <w:rsid w:val="00B81DA8"/>
    <w:rsid w:val="00B8293B"/>
    <w:rsid w:val="00B837D1"/>
    <w:rsid w:val="00B8651A"/>
    <w:rsid w:val="00B871A6"/>
    <w:rsid w:val="00B91B59"/>
    <w:rsid w:val="00B9250D"/>
    <w:rsid w:val="00B948C2"/>
    <w:rsid w:val="00BA4F5E"/>
    <w:rsid w:val="00BA695D"/>
    <w:rsid w:val="00BA6974"/>
    <w:rsid w:val="00BA6DFD"/>
    <w:rsid w:val="00BA74B3"/>
    <w:rsid w:val="00BB462F"/>
    <w:rsid w:val="00BC1735"/>
    <w:rsid w:val="00BC183B"/>
    <w:rsid w:val="00BC23FF"/>
    <w:rsid w:val="00BC3997"/>
    <w:rsid w:val="00BC465C"/>
    <w:rsid w:val="00BD21D5"/>
    <w:rsid w:val="00BD3B47"/>
    <w:rsid w:val="00BD56DF"/>
    <w:rsid w:val="00BD7E27"/>
    <w:rsid w:val="00BE0AEE"/>
    <w:rsid w:val="00BE15B3"/>
    <w:rsid w:val="00BE1DCB"/>
    <w:rsid w:val="00BE4BAA"/>
    <w:rsid w:val="00BE53F8"/>
    <w:rsid w:val="00BE7263"/>
    <w:rsid w:val="00BF0F81"/>
    <w:rsid w:val="00BF173E"/>
    <w:rsid w:val="00BF2578"/>
    <w:rsid w:val="00BF6214"/>
    <w:rsid w:val="00BF65E2"/>
    <w:rsid w:val="00BF7112"/>
    <w:rsid w:val="00C05D9E"/>
    <w:rsid w:val="00C104AF"/>
    <w:rsid w:val="00C11F5A"/>
    <w:rsid w:val="00C14258"/>
    <w:rsid w:val="00C15235"/>
    <w:rsid w:val="00C2375C"/>
    <w:rsid w:val="00C2663B"/>
    <w:rsid w:val="00C277E4"/>
    <w:rsid w:val="00C347AE"/>
    <w:rsid w:val="00C369A2"/>
    <w:rsid w:val="00C42551"/>
    <w:rsid w:val="00C44103"/>
    <w:rsid w:val="00C47CFA"/>
    <w:rsid w:val="00C504FF"/>
    <w:rsid w:val="00C55F2A"/>
    <w:rsid w:val="00C60614"/>
    <w:rsid w:val="00C70916"/>
    <w:rsid w:val="00C71603"/>
    <w:rsid w:val="00C73695"/>
    <w:rsid w:val="00C7700A"/>
    <w:rsid w:val="00C803F0"/>
    <w:rsid w:val="00C80AA1"/>
    <w:rsid w:val="00C824FE"/>
    <w:rsid w:val="00C83071"/>
    <w:rsid w:val="00C84BED"/>
    <w:rsid w:val="00C86E72"/>
    <w:rsid w:val="00C87E93"/>
    <w:rsid w:val="00C904B0"/>
    <w:rsid w:val="00C90FDB"/>
    <w:rsid w:val="00C92197"/>
    <w:rsid w:val="00C9231E"/>
    <w:rsid w:val="00CA1E8B"/>
    <w:rsid w:val="00CA20CF"/>
    <w:rsid w:val="00CA214F"/>
    <w:rsid w:val="00CB08C6"/>
    <w:rsid w:val="00CB6143"/>
    <w:rsid w:val="00CB6BF3"/>
    <w:rsid w:val="00CC5F48"/>
    <w:rsid w:val="00CC7309"/>
    <w:rsid w:val="00CD03DF"/>
    <w:rsid w:val="00CD08F7"/>
    <w:rsid w:val="00CD13DF"/>
    <w:rsid w:val="00CD364C"/>
    <w:rsid w:val="00CD37F6"/>
    <w:rsid w:val="00CD5B2D"/>
    <w:rsid w:val="00CD5B77"/>
    <w:rsid w:val="00CD7EB7"/>
    <w:rsid w:val="00CE0550"/>
    <w:rsid w:val="00CE65D7"/>
    <w:rsid w:val="00CE7C23"/>
    <w:rsid w:val="00D02517"/>
    <w:rsid w:val="00D028A8"/>
    <w:rsid w:val="00D05C6C"/>
    <w:rsid w:val="00D10ABF"/>
    <w:rsid w:val="00D125E3"/>
    <w:rsid w:val="00D12AA4"/>
    <w:rsid w:val="00D15747"/>
    <w:rsid w:val="00D15CBB"/>
    <w:rsid w:val="00D238DA"/>
    <w:rsid w:val="00D25F0B"/>
    <w:rsid w:val="00D26054"/>
    <w:rsid w:val="00D27084"/>
    <w:rsid w:val="00D310D2"/>
    <w:rsid w:val="00D31D5F"/>
    <w:rsid w:val="00D32999"/>
    <w:rsid w:val="00D3624D"/>
    <w:rsid w:val="00D36D41"/>
    <w:rsid w:val="00D402D4"/>
    <w:rsid w:val="00D41F59"/>
    <w:rsid w:val="00D53FC7"/>
    <w:rsid w:val="00D715BA"/>
    <w:rsid w:val="00D71A96"/>
    <w:rsid w:val="00D7225E"/>
    <w:rsid w:val="00D7281F"/>
    <w:rsid w:val="00D74510"/>
    <w:rsid w:val="00D769DD"/>
    <w:rsid w:val="00D776E6"/>
    <w:rsid w:val="00D82507"/>
    <w:rsid w:val="00D82D99"/>
    <w:rsid w:val="00D83F3E"/>
    <w:rsid w:val="00D853A2"/>
    <w:rsid w:val="00D853D6"/>
    <w:rsid w:val="00D90EF0"/>
    <w:rsid w:val="00D911E5"/>
    <w:rsid w:val="00D91D07"/>
    <w:rsid w:val="00D930AA"/>
    <w:rsid w:val="00D96F4F"/>
    <w:rsid w:val="00DA22C4"/>
    <w:rsid w:val="00DA5209"/>
    <w:rsid w:val="00DA784F"/>
    <w:rsid w:val="00DB005B"/>
    <w:rsid w:val="00DB41BE"/>
    <w:rsid w:val="00DC2619"/>
    <w:rsid w:val="00DC40BC"/>
    <w:rsid w:val="00DC75F9"/>
    <w:rsid w:val="00DD05CC"/>
    <w:rsid w:val="00DD1190"/>
    <w:rsid w:val="00DD636E"/>
    <w:rsid w:val="00DD7087"/>
    <w:rsid w:val="00DE16E0"/>
    <w:rsid w:val="00DE4240"/>
    <w:rsid w:val="00DF2503"/>
    <w:rsid w:val="00DF2A9B"/>
    <w:rsid w:val="00DF6F4F"/>
    <w:rsid w:val="00E00827"/>
    <w:rsid w:val="00E008DA"/>
    <w:rsid w:val="00E022B7"/>
    <w:rsid w:val="00E02DB4"/>
    <w:rsid w:val="00E03779"/>
    <w:rsid w:val="00E067D7"/>
    <w:rsid w:val="00E07277"/>
    <w:rsid w:val="00E10778"/>
    <w:rsid w:val="00E13C90"/>
    <w:rsid w:val="00E141C4"/>
    <w:rsid w:val="00E14D2A"/>
    <w:rsid w:val="00E27A8E"/>
    <w:rsid w:val="00E30CC3"/>
    <w:rsid w:val="00E314EE"/>
    <w:rsid w:val="00E3197F"/>
    <w:rsid w:val="00E32B4E"/>
    <w:rsid w:val="00E34DCD"/>
    <w:rsid w:val="00E3609C"/>
    <w:rsid w:val="00E36B7F"/>
    <w:rsid w:val="00E40015"/>
    <w:rsid w:val="00E408BE"/>
    <w:rsid w:val="00E412E7"/>
    <w:rsid w:val="00E46564"/>
    <w:rsid w:val="00E4736A"/>
    <w:rsid w:val="00E52490"/>
    <w:rsid w:val="00E52FC0"/>
    <w:rsid w:val="00E56DA1"/>
    <w:rsid w:val="00E63C9A"/>
    <w:rsid w:val="00E640F7"/>
    <w:rsid w:val="00E67CDC"/>
    <w:rsid w:val="00E725FD"/>
    <w:rsid w:val="00E7333E"/>
    <w:rsid w:val="00E77512"/>
    <w:rsid w:val="00E81EB8"/>
    <w:rsid w:val="00E821FA"/>
    <w:rsid w:val="00E83897"/>
    <w:rsid w:val="00E83A38"/>
    <w:rsid w:val="00E8417A"/>
    <w:rsid w:val="00E85B54"/>
    <w:rsid w:val="00E87DD8"/>
    <w:rsid w:val="00E92ADC"/>
    <w:rsid w:val="00E96FE9"/>
    <w:rsid w:val="00E97C42"/>
    <w:rsid w:val="00EA1F6E"/>
    <w:rsid w:val="00EA2D55"/>
    <w:rsid w:val="00EA59D5"/>
    <w:rsid w:val="00EA74AC"/>
    <w:rsid w:val="00EA7B7A"/>
    <w:rsid w:val="00EB2FAD"/>
    <w:rsid w:val="00EB302A"/>
    <w:rsid w:val="00EB40D8"/>
    <w:rsid w:val="00EB47B9"/>
    <w:rsid w:val="00EB4F75"/>
    <w:rsid w:val="00EC0EA1"/>
    <w:rsid w:val="00EC6AAB"/>
    <w:rsid w:val="00ED0EE2"/>
    <w:rsid w:val="00ED1279"/>
    <w:rsid w:val="00ED4D74"/>
    <w:rsid w:val="00ED6139"/>
    <w:rsid w:val="00ED7B11"/>
    <w:rsid w:val="00EE0AC1"/>
    <w:rsid w:val="00EE1881"/>
    <w:rsid w:val="00EE2ECD"/>
    <w:rsid w:val="00EE43DF"/>
    <w:rsid w:val="00EE59B7"/>
    <w:rsid w:val="00EE636D"/>
    <w:rsid w:val="00EE71F2"/>
    <w:rsid w:val="00EF25A9"/>
    <w:rsid w:val="00EF410C"/>
    <w:rsid w:val="00EF45D2"/>
    <w:rsid w:val="00EF47D7"/>
    <w:rsid w:val="00EF4E65"/>
    <w:rsid w:val="00EF7FC7"/>
    <w:rsid w:val="00F008FB"/>
    <w:rsid w:val="00F01D1F"/>
    <w:rsid w:val="00F021B3"/>
    <w:rsid w:val="00F03BD4"/>
    <w:rsid w:val="00F04665"/>
    <w:rsid w:val="00F06798"/>
    <w:rsid w:val="00F11E7A"/>
    <w:rsid w:val="00F1313B"/>
    <w:rsid w:val="00F14067"/>
    <w:rsid w:val="00F1432B"/>
    <w:rsid w:val="00F15690"/>
    <w:rsid w:val="00F15E07"/>
    <w:rsid w:val="00F17F12"/>
    <w:rsid w:val="00F21F28"/>
    <w:rsid w:val="00F26D9D"/>
    <w:rsid w:val="00F27B14"/>
    <w:rsid w:val="00F30B63"/>
    <w:rsid w:val="00F3472F"/>
    <w:rsid w:val="00F34AC1"/>
    <w:rsid w:val="00F3564F"/>
    <w:rsid w:val="00F43E90"/>
    <w:rsid w:val="00F44FBB"/>
    <w:rsid w:val="00F45418"/>
    <w:rsid w:val="00F45680"/>
    <w:rsid w:val="00F45DEE"/>
    <w:rsid w:val="00F45ED2"/>
    <w:rsid w:val="00F47DE7"/>
    <w:rsid w:val="00F505A3"/>
    <w:rsid w:val="00F552AF"/>
    <w:rsid w:val="00F56679"/>
    <w:rsid w:val="00F60496"/>
    <w:rsid w:val="00F61D9E"/>
    <w:rsid w:val="00F645DC"/>
    <w:rsid w:val="00F66A5F"/>
    <w:rsid w:val="00F677DF"/>
    <w:rsid w:val="00F72BEF"/>
    <w:rsid w:val="00F76821"/>
    <w:rsid w:val="00F83F33"/>
    <w:rsid w:val="00F84A6F"/>
    <w:rsid w:val="00F931FF"/>
    <w:rsid w:val="00F962FC"/>
    <w:rsid w:val="00FA022B"/>
    <w:rsid w:val="00FA0298"/>
    <w:rsid w:val="00FA1B12"/>
    <w:rsid w:val="00FA2250"/>
    <w:rsid w:val="00FA3A2F"/>
    <w:rsid w:val="00FA3E33"/>
    <w:rsid w:val="00FA7D4C"/>
    <w:rsid w:val="00FA7DFE"/>
    <w:rsid w:val="00FB481E"/>
    <w:rsid w:val="00FB5A8E"/>
    <w:rsid w:val="00FC074C"/>
    <w:rsid w:val="00FC1142"/>
    <w:rsid w:val="00FC256C"/>
    <w:rsid w:val="00FC3157"/>
    <w:rsid w:val="00FC3EAD"/>
    <w:rsid w:val="00FC5BD3"/>
    <w:rsid w:val="00FC7A74"/>
    <w:rsid w:val="00FD114E"/>
    <w:rsid w:val="00FD2474"/>
    <w:rsid w:val="00FD65C3"/>
    <w:rsid w:val="00FE2E31"/>
    <w:rsid w:val="00FE567E"/>
    <w:rsid w:val="00FE6793"/>
    <w:rsid w:val="00FF06AE"/>
    <w:rsid w:val="00FF4A01"/>
    <w:rsid w:val="00FF5693"/>
    <w:rsid w:val="00FF5C1F"/>
    <w:rsid w:val="00FF6407"/>
    <w:rsid w:val="00FF6781"/>
    <w:rsid w:val="00FF73E6"/>
    <w:rsid w:val="1CFD63C5"/>
    <w:rsid w:val="1D781EB4"/>
    <w:rsid w:val="256E4543"/>
    <w:rsid w:val="3064339C"/>
    <w:rsid w:val="30905CD0"/>
    <w:rsid w:val="3B5E0BC1"/>
    <w:rsid w:val="49395741"/>
    <w:rsid w:val="5A205F35"/>
    <w:rsid w:val="5C46358D"/>
    <w:rsid w:val="623A375E"/>
    <w:rsid w:val="74FD3A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semiHidden="0" w:name="heading 3" w:locked="1"/>
    <w:lsdException w:qFormat="1" w:uiPriority="9" w:semiHidden="0" w:name="heading 4" w:locked="1"/>
    <w:lsdException w:qFormat="1" w:uiPriority="9" w:semiHidden="0" w:name="heading 5" w:locked="1"/>
    <w:lsdException w:qFormat="1" w:uiPriority="9" w:semiHidden="0" w:name="heading 6" w:locked="1"/>
    <w:lsdException w:qFormat="1" w:uiPriority="9" w:semiHidden="0" w:name="heading 7" w:locked="1"/>
    <w:lsdException w:qFormat="1" w:uiPriority="9" w:semiHidden="0" w:name="heading 8" w:locked="1"/>
    <w:lsdException w:qFormat="1" w:uiPriority="9" w:semiHidden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56"/>
    <w:qFormat/>
    <w:locked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57"/>
    <w:unhideWhenUsed/>
    <w:qFormat/>
    <w:locked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58"/>
    <w:unhideWhenUsed/>
    <w:qFormat/>
    <w:locked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59"/>
    <w:unhideWhenUsed/>
    <w:qFormat/>
    <w:locked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60"/>
    <w:unhideWhenUsed/>
    <w:qFormat/>
    <w:locked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61"/>
    <w:unhideWhenUsed/>
    <w:qFormat/>
    <w:locked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62"/>
    <w:unhideWhenUsed/>
    <w:qFormat/>
    <w:locked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63"/>
    <w:unhideWhenUsed/>
    <w:qFormat/>
    <w:locked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64"/>
    <w:unhideWhenUsed/>
    <w:qFormat/>
    <w:locked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21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unhideWhenUsed/>
    <w:qFormat/>
    <w:uiPriority w:val="99"/>
    <w:pPr>
      <w:autoSpaceDE w:val="0"/>
      <w:autoSpaceDN w:val="0"/>
      <w:ind w:left="109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styleId="12">
    <w:name w:val="Body Text Indent"/>
    <w:basedOn w:val="1"/>
    <w:link w:val="37"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paragraph" w:styleId="13">
    <w:name w:val="Plain Text"/>
    <w:basedOn w:val="1"/>
    <w:link w:val="55"/>
    <w:qFormat/>
    <w:uiPriority w:val="0"/>
    <w:rPr>
      <w:rFonts w:ascii="宋体" w:hAnsi="Courier New" w:cs="Courier New"/>
    </w:rPr>
  </w:style>
  <w:style w:type="paragraph" w:styleId="14">
    <w:name w:val="Date"/>
    <w:basedOn w:val="1"/>
    <w:next w:val="1"/>
    <w:link w:val="31"/>
    <w:qFormat/>
    <w:uiPriority w:val="99"/>
    <w:pPr>
      <w:ind w:left="100" w:leftChars="2500"/>
    </w:pPr>
  </w:style>
  <w:style w:type="paragraph" w:styleId="15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Subtitle"/>
    <w:basedOn w:val="1"/>
    <w:next w:val="1"/>
    <w:link w:val="66"/>
    <w:qFormat/>
    <w:locked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9">
    <w:name w:val="Normal (Web)"/>
    <w:basedOn w:val="1"/>
    <w:qFormat/>
    <w:uiPriority w:val="99"/>
    <w:rPr>
      <w:rFonts w:ascii="宋体" w:hAnsi="宋体" w:cs="宋体"/>
    </w:rPr>
  </w:style>
  <w:style w:type="paragraph" w:styleId="20">
    <w:name w:val="Title"/>
    <w:basedOn w:val="1"/>
    <w:next w:val="1"/>
    <w:link w:val="65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22">
    <w:name w:val="Strong"/>
    <w:basedOn w:val="21"/>
    <w:qFormat/>
    <w:locked/>
    <w:uiPriority w:val="22"/>
    <w:rPr>
      <w:b/>
      <w:bCs/>
    </w:rPr>
  </w:style>
  <w:style w:type="character" w:styleId="23">
    <w:name w:val="page number"/>
    <w:basedOn w:val="21"/>
    <w:qFormat/>
    <w:uiPriority w:val="99"/>
  </w:style>
  <w:style w:type="character" w:styleId="24">
    <w:name w:val="Emphasis"/>
    <w:basedOn w:val="21"/>
    <w:qFormat/>
    <w:locked/>
    <w:uiPriority w:val="20"/>
    <w:rPr>
      <w:rFonts w:asciiTheme="minorHAnsi" w:hAnsiTheme="minorHAnsi"/>
      <w:b/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table" w:styleId="27">
    <w:name w:val="Table Grid"/>
    <w:basedOn w:val="2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页脚 Char"/>
    <w:link w:val="16"/>
    <w:qFormat/>
    <w:locked/>
    <w:uiPriority w:val="99"/>
    <w:rPr>
      <w:kern w:val="2"/>
      <w:sz w:val="18"/>
      <w:szCs w:val="18"/>
    </w:rPr>
  </w:style>
  <w:style w:type="character" w:customStyle="1" w:styleId="29">
    <w:name w:val="页眉 Char"/>
    <w:link w:val="17"/>
    <w:qFormat/>
    <w:locked/>
    <w:uiPriority w:val="99"/>
    <w:rPr>
      <w:kern w:val="2"/>
      <w:sz w:val="18"/>
      <w:szCs w:val="18"/>
    </w:rPr>
  </w:style>
  <w:style w:type="character" w:customStyle="1" w:styleId="30">
    <w:name w:val="批注框文本 Char"/>
    <w:link w:val="15"/>
    <w:semiHidden/>
    <w:qFormat/>
    <w:locked/>
    <w:uiPriority w:val="99"/>
    <w:rPr>
      <w:sz w:val="2"/>
      <w:szCs w:val="2"/>
    </w:rPr>
  </w:style>
  <w:style w:type="character" w:customStyle="1" w:styleId="31">
    <w:name w:val="日期 Char"/>
    <w:link w:val="14"/>
    <w:semiHidden/>
    <w:qFormat/>
    <w:locked/>
    <w:uiPriority w:val="99"/>
    <w:rPr>
      <w:sz w:val="21"/>
      <w:szCs w:val="21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33">
    <w:name w:val="正文 New"/>
    <w:qFormat/>
    <w:uiPriority w:val="99"/>
    <w:pPr>
      <w:widowControl w:val="0"/>
      <w:spacing w:after="200" w:line="276" w:lineRule="auto"/>
      <w:jc w:val="both"/>
    </w:pPr>
    <w:rPr>
      <w:rFonts w:ascii="Calibri" w:hAnsi="Calibri" w:cs="Calibri" w:eastAsiaTheme="minorEastAsia"/>
      <w:kern w:val="2"/>
      <w:sz w:val="21"/>
      <w:szCs w:val="21"/>
      <w:lang w:val="en-US" w:eastAsia="en-US" w:bidi="en-US"/>
    </w:rPr>
  </w:style>
  <w:style w:type="paragraph" w:customStyle="1" w:styleId="34">
    <w:name w:val="p0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35">
    <w:name w:val="List Paragraph"/>
    <w:basedOn w:val="1"/>
    <w:qFormat/>
    <w:uiPriority w:val="34"/>
    <w:pPr>
      <w:ind w:left="720"/>
      <w:contextualSpacing/>
    </w:pPr>
    <w:rPr>
      <w:rFonts w:cs="Calibri"/>
    </w:rPr>
  </w:style>
  <w:style w:type="character" w:customStyle="1" w:styleId="36">
    <w:name w:val="fontstyle01"/>
    <w:basedOn w:val="21"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37">
    <w:name w:val="正文文本缩进 Char"/>
    <w:basedOn w:val="21"/>
    <w:link w:val="12"/>
    <w:qFormat/>
    <w:uiPriority w:val="0"/>
    <w:rPr>
      <w:rFonts w:ascii="仿宋_GB2312" w:eastAsia="仿宋_GB2312"/>
      <w:kern w:val="2"/>
      <w:sz w:val="32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楷体?" w:eastAsia="楷体?" w:cs="楷体?" w:hAnsiTheme="minorHAnsi"/>
      <w:color w:val="000000"/>
      <w:sz w:val="24"/>
      <w:szCs w:val="24"/>
      <w:lang w:val="en-US" w:eastAsia="en-US" w:bidi="en-US"/>
    </w:rPr>
  </w:style>
  <w:style w:type="character" w:customStyle="1" w:styleId="39">
    <w:name w:val="fontstyle11"/>
    <w:basedOn w:val="21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40">
    <w:name w:val="fontstyle31"/>
    <w:basedOn w:val="21"/>
    <w:qFormat/>
    <w:uiPriority w:val="0"/>
    <w:rPr>
      <w:rFonts w:hint="default" w:ascii="FZHTK--GBK1-0" w:hAnsi="FZHTK--GBK1-0"/>
      <w:color w:val="000000"/>
      <w:sz w:val="32"/>
      <w:szCs w:val="32"/>
    </w:rPr>
  </w:style>
  <w:style w:type="character" w:customStyle="1" w:styleId="41">
    <w:name w:val="s1"/>
    <w:basedOn w:val="21"/>
    <w:qFormat/>
    <w:uiPriority w:val="0"/>
    <w:rPr>
      <w:rFonts w:ascii="Helvetica" w:hAnsi="Helvetica" w:eastAsia="Helvetica" w:cs="Helvetica"/>
      <w:sz w:val="24"/>
      <w:szCs w:val="24"/>
    </w:rPr>
  </w:style>
  <w:style w:type="paragraph" w:customStyle="1" w:styleId="42">
    <w:name w:val="p1"/>
    <w:basedOn w:val="1"/>
    <w:qFormat/>
    <w:uiPriority w:val="0"/>
    <w:rPr>
      <w:szCs w:val="20"/>
    </w:rPr>
  </w:style>
  <w:style w:type="character" w:customStyle="1" w:styleId="43">
    <w:name w:val="Body text|3_"/>
    <w:basedOn w:val="21"/>
    <w:link w:val="44"/>
    <w:qFormat/>
    <w:uiPriority w:val="0"/>
    <w:rPr>
      <w:rFonts w:ascii="PMingLiU" w:hAnsi="PMingLiU" w:eastAsia="PMingLiU" w:cs="PMingLiU"/>
      <w:sz w:val="42"/>
      <w:szCs w:val="42"/>
      <w:shd w:val="clear" w:color="auto" w:fill="FFFFFF"/>
    </w:rPr>
  </w:style>
  <w:style w:type="paragraph" w:customStyle="1" w:styleId="44">
    <w:name w:val="Body text|3"/>
    <w:basedOn w:val="1"/>
    <w:link w:val="43"/>
    <w:qFormat/>
    <w:uiPriority w:val="0"/>
    <w:pPr>
      <w:shd w:val="clear" w:color="auto" w:fill="FFFFFF"/>
      <w:spacing w:before="420" w:after="140" w:line="420" w:lineRule="exact"/>
      <w:jc w:val="center"/>
    </w:pPr>
    <w:rPr>
      <w:rFonts w:ascii="PMingLiU" w:hAnsi="PMingLiU" w:eastAsia="PMingLiU" w:cs="PMingLiU"/>
      <w:sz w:val="42"/>
      <w:szCs w:val="42"/>
    </w:rPr>
  </w:style>
  <w:style w:type="character" w:customStyle="1" w:styleId="45">
    <w:name w:val="Body text|2_"/>
    <w:basedOn w:val="21"/>
    <w:link w:val="46"/>
    <w:qFormat/>
    <w:uiPriority w:val="0"/>
    <w:rPr>
      <w:rFonts w:ascii="PMingLiU" w:hAnsi="PMingLiU" w:eastAsia="PMingLiU" w:cs="PMingLiU"/>
      <w:spacing w:val="30"/>
      <w:sz w:val="30"/>
      <w:szCs w:val="30"/>
      <w:shd w:val="clear" w:color="auto" w:fill="FFFFFF"/>
    </w:rPr>
  </w:style>
  <w:style w:type="paragraph" w:customStyle="1" w:styleId="46">
    <w:name w:val="Body text|21"/>
    <w:basedOn w:val="1"/>
    <w:link w:val="45"/>
    <w:qFormat/>
    <w:uiPriority w:val="0"/>
    <w:pPr>
      <w:shd w:val="clear" w:color="auto" w:fill="FFFFFF"/>
      <w:spacing w:before="740" w:line="566" w:lineRule="exact"/>
      <w:ind w:hanging="160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47">
    <w:name w:val="Body text|2 + Spacing 3 pt"/>
    <w:basedOn w:val="45"/>
    <w:unhideWhenUsed/>
    <w:qFormat/>
    <w:uiPriority w:val="0"/>
    <w:rPr>
      <w:color w:val="000000"/>
      <w:spacing w:val="60"/>
      <w:w w:val="100"/>
      <w:position w:val="0"/>
      <w:lang w:val="zh-CN" w:eastAsia="zh-CN" w:bidi="zh-CN"/>
    </w:rPr>
  </w:style>
  <w:style w:type="character" w:customStyle="1" w:styleId="48">
    <w:name w:val="Body text|4_"/>
    <w:basedOn w:val="21"/>
    <w:link w:val="49"/>
    <w:qFormat/>
    <w:uiPriority w:val="0"/>
    <w:rPr>
      <w:rFonts w:ascii="PMingLiU" w:hAnsi="PMingLiU" w:eastAsia="PMingLiU" w:cs="PMingLiU"/>
      <w:spacing w:val="20"/>
      <w:sz w:val="30"/>
      <w:szCs w:val="30"/>
      <w:shd w:val="clear" w:color="auto" w:fill="FFFFFF"/>
    </w:rPr>
  </w:style>
  <w:style w:type="paragraph" w:customStyle="1" w:styleId="49">
    <w:name w:val="Body text|4"/>
    <w:basedOn w:val="1"/>
    <w:link w:val="48"/>
    <w:qFormat/>
    <w:uiPriority w:val="0"/>
    <w:pPr>
      <w:shd w:val="clear" w:color="auto" w:fill="FFFFFF"/>
      <w:spacing w:line="566" w:lineRule="exact"/>
      <w:jc w:val="distribute"/>
    </w:pPr>
    <w:rPr>
      <w:rFonts w:ascii="PMingLiU" w:hAnsi="PMingLiU" w:eastAsia="PMingLiU" w:cs="PMingLiU"/>
      <w:spacing w:val="20"/>
      <w:sz w:val="30"/>
      <w:szCs w:val="30"/>
    </w:rPr>
  </w:style>
  <w:style w:type="character" w:customStyle="1" w:styleId="50">
    <w:name w:val="Body text|5_"/>
    <w:basedOn w:val="21"/>
    <w:link w:val="51"/>
    <w:qFormat/>
    <w:uiPriority w:val="0"/>
    <w:rPr>
      <w:rFonts w:ascii="PMingLiU" w:hAnsi="PMingLiU" w:eastAsia="PMingLiU" w:cs="PMingLiU"/>
      <w:b/>
      <w:bCs/>
      <w:spacing w:val="20"/>
      <w:sz w:val="30"/>
      <w:szCs w:val="30"/>
      <w:shd w:val="clear" w:color="auto" w:fill="FFFFFF"/>
    </w:rPr>
  </w:style>
  <w:style w:type="paragraph" w:customStyle="1" w:styleId="51">
    <w:name w:val="Body text|5"/>
    <w:basedOn w:val="1"/>
    <w:link w:val="50"/>
    <w:qFormat/>
    <w:uiPriority w:val="0"/>
    <w:pPr>
      <w:shd w:val="clear" w:color="auto" w:fill="FFFFFF"/>
      <w:spacing w:line="576" w:lineRule="exact"/>
      <w:jc w:val="distribute"/>
    </w:pPr>
    <w:rPr>
      <w:rFonts w:ascii="PMingLiU" w:hAnsi="PMingLiU" w:eastAsia="PMingLiU" w:cs="PMingLiU"/>
      <w:b/>
      <w:bCs/>
      <w:spacing w:val="20"/>
      <w:sz w:val="30"/>
      <w:szCs w:val="30"/>
    </w:rPr>
  </w:style>
  <w:style w:type="character" w:customStyle="1" w:styleId="52">
    <w:name w:val="Body text|2 + Bold"/>
    <w:basedOn w:val="45"/>
    <w:unhideWhenUsed/>
    <w:qFormat/>
    <w:uiPriority w:val="0"/>
    <w:rPr>
      <w:b/>
      <w:bCs/>
      <w:color w:val="000000"/>
      <w:spacing w:val="20"/>
      <w:w w:val="100"/>
      <w:position w:val="0"/>
      <w:lang w:val="zh-CN" w:eastAsia="zh-CN" w:bidi="zh-CN"/>
    </w:rPr>
  </w:style>
  <w:style w:type="character" w:customStyle="1" w:styleId="53">
    <w:name w:val="Body text|6_"/>
    <w:basedOn w:val="21"/>
    <w:link w:val="54"/>
    <w:qFormat/>
    <w:uiPriority w:val="0"/>
    <w:rPr>
      <w:rFonts w:ascii="PMingLiU" w:hAnsi="PMingLiU" w:eastAsia="PMingLiU" w:cs="PMingLiU"/>
      <w:spacing w:val="50"/>
      <w:sz w:val="28"/>
      <w:szCs w:val="28"/>
      <w:shd w:val="clear" w:color="auto" w:fill="FFFFFF"/>
    </w:rPr>
  </w:style>
  <w:style w:type="paragraph" w:customStyle="1" w:styleId="54">
    <w:name w:val="Body text|6"/>
    <w:basedOn w:val="1"/>
    <w:link w:val="53"/>
    <w:qFormat/>
    <w:uiPriority w:val="0"/>
    <w:pPr>
      <w:shd w:val="clear" w:color="auto" w:fill="FFFFFF"/>
      <w:spacing w:line="576" w:lineRule="exact"/>
    </w:pPr>
    <w:rPr>
      <w:rFonts w:ascii="PMingLiU" w:hAnsi="PMingLiU" w:eastAsia="PMingLiU" w:cs="PMingLiU"/>
      <w:spacing w:val="50"/>
      <w:sz w:val="28"/>
      <w:szCs w:val="28"/>
    </w:rPr>
  </w:style>
  <w:style w:type="character" w:customStyle="1" w:styleId="55">
    <w:name w:val="纯文本 Char"/>
    <w:basedOn w:val="21"/>
    <w:link w:val="1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6">
    <w:name w:val="标题 1 Char"/>
    <w:basedOn w:val="21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57">
    <w:name w:val="标题 2 Char"/>
    <w:basedOn w:val="21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58">
    <w:name w:val="标题 3 Char"/>
    <w:basedOn w:val="21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59">
    <w:name w:val="标题 4 Char"/>
    <w:basedOn w:val="21"/>
    <w:link w:val="5"/>
    <w:qFormat/>
    <w:uiPriority w:val="9"/>
    <w:rPr>
      <w:b/>
      <w:bCs/>
      <w:sz w:val="28"/>
      <w:szCs w:val="28"/>
    </w:rPr>
  </w:style>
  <w:style w:type="character" w:customStyle="1" w:styleId="60">
    <w:name w:val="标题 5 Char"/>
    <w:basedOn w:val="21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61">
    <w:name w:val="标题 6 Char"/>
    <w:basedOn w:val="21"/>
    <w:link w:val="7"/>
    <w:semiHidden/>
    <w:qFormat/>
    <w:uiPriority w:val="9"/>
    <w:rPr>
      <w:b/>
      <w:bCs/>
    </w:rPr>
  </w:style>
  <w:style w:type="character" w:customStyle="1" w:styleId="62">
    <w:name w:val="标题 7 Char"/>
    <w:basedOn w:val="21"/>
    <w:link w:val="8"/>
    <w:semiHidden/>
    <w:qFormat/>
    <w:uiPriority w:val="9"/>
    <w:rPr>
      <w:sz w:val="24"/>
      <w:szCs w:val="24"/>
    </w:rPr>
  </w:style>
  <w:style w:type="character" w:customStyle="1" w:styleId="63">
    <w:name w:val="标题 8 Char"/>
    <w:basedOn w:val="21"/>
    <w:link w:val="9"/>
    <w:semiHidden/>
    <w:qFormat/>
    <w:uiPriority w:val="9"/>
    <w:rPr>
      <w:i/>
      <w:iCs/>
      <w:sz w:val="24"/>
      <w:szCs w:val="24"/>
    </w:rPr>
  </w:style>
  <w:style w:type="character" w:customStyle="1" w:styleId="64">
    <w:name w:val="标题 9 Char"/>
    <w:basedOn w:val="2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65">
    <w:name w:val="标题 Char"/>
    <w:basedOn w:val="21"/>
    <w:link w:val="20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66">
    <w:name w:val="副标题 Char"/>
    <w:basedOn w:val="21"/>
    <w:link w:val="18"/>
    <w:qFormat/>
    <w:uiPriority w:val="11"/>
    <w:rPr>
      <w:rFonts w:asciiTheme="majorHAnsi" w:hAnsiTheme="majorHAnsi" w:eastAsiaTheme="majorEastAsia"/>
      <w:sz w:val="24"/>
      <w:szCs w:val="24"/>
    </w:rPr>
  </w:style>
  <w:style w:type="paragraph" w:customStyle="1" w:styleId="67">
    <w:name w:val="No Spacing"/>
    <w:basedOn w:val="1"/>
    <w:qFormat/>
    <w:uiPriority w:val="1"/>
    <w:rPr>
      <w:szCs w:val="32"/>
    </w:rPr>
  </w:style>
  <w:style w:type="paragraph" w:customStyle="1" w:styleId="68">
    <w:name w:val="Quote"/>
    <w:basedOn w:val="1"/>
    <w:next w:val="1"/>
    <w:link w:val="69"/>
    <w:qFormat/>
    <w:uiPriority w:val="29"/>
    <w:rPr>
      <w:i/>
    </w:rPr>
  </w:style>
  <w:style w:type="character" w:customStyle="1" w:styleId="69">
    <w:name w:val="引用 Char"/>
    <w:basedOn w:val="21"/>
    <w:link w:val="68"/>
    <w:qFormat/>
    <w:uiPriority w:val="29"/>
    <w:rPr>
      <w:i/>
      <w:sz w:val="24"/>
      <w:szCs w:val="24"/>
    </w:rPr>
  </w:style>
  <w:style w:type="paragraph" w:customStyle="1" w:styleId="70">
    <w:name w:val="Intense Quote"/>
    <w:basedOn w:val="1"/>
    <w:next w:val="1"/>
    <w:link w:val="71"/>
    <w:qFormat/>
    <w:uiPriority w:val="30"/>
    <w:pPr>
      <w:ind w:left="720" w:right="720"/>
    </w:pPr>
    <w:rPr>
      <w:b/>
      <w:i/>
      <w:szCs w:val="22"/>
    </w:rPr>
  </w:style>
  <w:style w:type="character" w:customStyle="1" w:styleId="71">
    <w:name w:val="明显引用 Char"/>
    <w:basedOn w:val="21"/>
    <w:link w:val="70"/>
    <w:qFormat/>
    <w:uiPriority w:val="30"/>
    <w:rPr>
      <w:b/>
      <w:i/>
      <w:sz w:val="24"/>
    </w:rPr>
  </w:style>
  <w:style w:type="character" w:customStyle="1" w:styleId="72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73">
    <w:name w:val="Intense Emphasis"/>
    <w:basedOn w:val="21"/>
    <w:qFormat/>
    <w:uiPriority w:val="21"/>
    <w:rPr>
      <w:b/>
      <w:i/>
      <w:sz w:val="24"/>
      <w:szCs w:val="24"/>
      <w:u w:val="single"/>
    </w:rPr>
  </w:style>
  <w:style w:type="character" w:customStyle="1" w:styleId="74">
    <w:name w:val="Subtle Reference"/>
    <w:basedOn w:val="21"/>
    <w:qFormat/>
    <w:uiPriority w:val="31"/>
    <w:rPr>
      <w:sz w:val="24"/>
      <w:szCs w:val="24"/>
      <w:u w:val="single"/>
    </w:rPr>
  </w:style>
  <w:style w:type="character" w:customStyle="1" w:styleId="75">
    <w:name w:val="Intense Reference"/>
    <w:basedOn w:val="21"/>
    <w:qFormat/>
    <w:uiPriority w:val="32"/>
    <w:rPr>
      <w:b/>
      <w:sz w:val="24"/>
      <w:u w:val="single"/>
    </w:rPr>
  </w:style>
  <w:style w:type="character" w:customStyle="1" w:styleId="76">
    <w:name w:val="Book Title"/>
    <w:basedOn w:val="2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77">
    <w:name w:val="TOC Heading"/>
    <w:basedOn w:val="2"/>
    <w:next w:val="1"/>
    <w:unhideWhenUsed/>
    <w:qFormat/>
    <w:uiPriority w:val="39"/>
    <w:pPr>
      <w:outlineLvl w:val="9"/>
    </w:pPr>
  </w:style>
  <w:style w:type="paragraph" w:customStyle="1" w:styleId="78">
    <w:name w:val="Body text|1"/>
    <w:basedOn w:val="1"/>
    <w:qFormat/>
    <w:uiPriority w:val="0"/>
    <w:pPr>
      <w:spacing w:line="393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457318-A140-4217-A96D-E6AF61CE48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98</Words>
  <Characters>559</Characters>
  <Lines>4</Lines>
  <Paragraphs>1</Paragraphs>
  <ScaleCrop>false</ScaleCrop>
  <LinksUpToDate>false</LinksUpToDate>
  <CharactersWithSpaces>656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2019-01-18T08:38:00Z</dcterms:created>
  <dc:creator>微软用户</dc:creator>
  <cp:lastModifiedBy>Administrator</cp:lastModifiedBy>
  <cp:lastPrinted>2020-07-03T01:25:19Z</cp:lastPrinted>
  <dcterms:modified xsi:type="dcterms:W3CDTF">2020-07-03T01:27:24Z</dcterms:modified>
  <dc:title>关于加强三元宫爱国主义教育基地相关问题的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